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94" w:rsidRDefault="002F6AB3">
      <w:r>
        <w:t>Name</w:t>
      </w:r>
      <w:r w:rsidRPr="002F6AB3">
        <w:rPr>
          <w:u w:val="single"/>
        </w:rPr>
        <w:tab/>
      </w:r>
      <w:r w:rsidRPr="002F6AB3">
        <w:rPr>
          <w:u w:val="single"/>
        </w:rPr>
        <w:tab/>
      </w:r>
      <w:r w:rsidRPr="002F6AB3">
        <w:rPr>
          <w:u w:val="single"/>
        </w:rPr>
        <w:tab/>
      </w:r>
      <w:r w:rsidRPr="002F6AB3">
        <w:rPr>
          <w:u w:val="single"/>
        </w:rPr>
        <w:tab/>
      </w:r>
      <w:r w:rsidRPr="002F6AB3">
        <w:rPr>
          <w:u w:val="single"/>
        </w:rPr>
        <w:tab/>
      </w:r>
      <w:r w:rsidRPr="002F6AB3">
        <w:rPr>
          <w:u w:val="single"/>
        </w:rPr>
        <w:tab/>
      </w:r>
      <w:r w:rsidRPr="002F6AB3">
        <w:rPr>
          <w:u w:val="single"/>
        </w:rPr>
        <w:tab/>
      </w:r>
      <w:r>
        <w:tab/>
      </w:r>
      <w:r>
        <w:tab/>
      </w:r>
      <w:r>
        <w:tab/>
        <w:t>Date</w:t>
      </w:r>
      <w:r w:rsidRPr="002F6AB3">
        <w:rPr>
          <w:u w:val="single"/>
        </w:rPr>
        <w:tab/>
      </w:r>
      <w:r w:rsidRPr="002F6AB3">
        <w:rPr>
          <w:u w:val="single"/>
        </w:rPr>
        <w:tab/>
      </w:r>
      <w:r>
        <w:tab/>
      </w:r>
    </w:p>
    <w:p w:rsidR="002F6AB3" w:rsidRDefault="002F6AB3"/>
    <w:p w:rsidR="000D0369" w:rsidRDefault="002F6AB3" w:rsidP="00114469">
      <w:pPr>
        <w:pStyle w:val="ListParagraph"/>
        <w:numPr>
          <w:ilvl w:val="0"/>
          <w:numId w:val="1"/>
        </w:numPr>
      </w:pPr>
      <w:r>
        <w:t xml:space="preserve">Using the diagram below, label the parts of the brain listed in the table and provide a brief explanation or definition of that part’s function.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750"/>
      </w:tblGrid>
      <w:tr w:rsidR="002F6AB3" w:rsidRPr="000D0369" w:rsidTr="000D0369">
        <w:tc>
          <w:tcPr>
            <w:tcW w:w="2515" w:type="dxa"/>
          </w:tcPr>
          <w:p w:rsidR="002F6AB3" w:rsidRPr="000D0369" w:rsidRDefault="002F6AB3" w:rsidP="000D0369">
            <w:pPr>
              <w:jc w:val="center"/>
              <w:rPr>
                <w:b/>
              </w:rPr>
            </w:pPr>
            <w:r w:rsidRPr="000D0369">
              <w:rPr>
                <w:b/>
              </w:rPr>
              <w:t>Part of Nervous System</w:t>
            </w:r>
          </w:p>
        </w:tc>
        <w:tc>
          <w:tcPr>
            <w:tcW w:w="6750" w:type="dxa"/>
          </w:tcPr>
          <w:p w:rsidR="002F6AB3" w:rsidRPr="000D0369" w:rsidRDefault="002F6AB3" w:rsidP="000D0369">
            <w:pPr>
              <w:jc w:val="center"/>
              <w:rPr>
                <w:b/>
              </w:rPr>
            </w:pPr>
            <w:r w:rsidRPr="000D0369">
              <w:rPr>
                <w:b/>
              </w:rPr>
              <w:t>Function</w:t>
            </w:r>
          </w:p>
        </w:tc>
      </w:tr>
      <w:tr w:rsidR="002F6AB3" w:rsidTr="000D0369">
        <w:tc>
          <w:tcPr>
            <w:tcW w:w="2515" w:type="dxa"/>
          </w:tcPr>
          <w:p w:rsidR="002F6AB3" w:rsidRDefault="002F6AB3">
            <w:r>
              <w:t>Cerebrum</w:t>
            </w:r>
          </w:p>
        </w:tc>
        <w:tc>
          <w:tcPr>
            <w:tcW w:w="6750" w:type="dxa"/>
          </w:tcPr>
          <w:p w:rsidR="002F6AB3" w:rsidRDefault="002F6AB3"/>
          <w:p w:rsidR="000D0369" w:rsidRDefault="000D0369"/>
        </w:tc>
      </w:tr>
      <w:tr w:rsidR="002F6AB3" w:rsidTr="000D0369">
        <w:tc>
          <w:tcPr>
            <w:tcW w:w="2515" w:type="dxa"/>
          </w:tcPr>
          <w:p w:rsidR="002F6AB3" w:rsidRDefault="002F6AB3">
            <w:r>
              <w:t>Cerebellum</w:t>
            </w:r>
          </w:p>
        </w:tc>
        <w:tc>
          <w:tcPr>
            <w:tcW w:w="6750" w:type="dxa"/>
          </w:tcPr>
          <w:p w:rsidR="002F6AB3" w:rsidRDefault="002F6AB3"/>
          <w:p w:rsidR="000D0369" w:rsidRDefault="000D0369"/>
        </w:tc>
      </w:tr>
      <w:tr w:rsidR="002F6AB3" w:rsidTr="000D0369">
        <w:tc>
          <w:tcPr>
            <w:tcW w:w="2515" w:type="dxa"/>
          </w:tcPr>
          <w:p w:rsidR="002F6AB3" w:rsidRDefault="002F6AB3">
            <w:r>
              <w:t>Medulla Oblongata</w:t>
            </w:r>
          </w:p>
        </w:tc>
        <w:tc>
          <w:tcPr>
            <w:tcW w:w="6750" w:type="dxa"/>
          </w:tcPr>
          <w:p w:rsidR="002F6AB3" w:rsidRDefault="002F6AB3"/>
          <w:p w:rsidR="000D0369" w:rsidRDefault="000D0369"/>
        </w:tc>
      </w:tr>
      <w:tr w:rsidR="002F6AB3" w:rsidTr="000D0369">
        <w:tc>
          <w:tcPr>
            <w:tcW w:w="2515" w:type="dxa"/>
          </w:tcPr>
          <w:p w:rsidR="002F6AB3" w:rsidRDefault="002F6AB3">
            <w:r>
              <w:t>Pons</w:t>
            </w:r>
          </w:p>
        </w:tc>
        <w:tc>
          <w:tcPr>
            <w:tcW w:w="6750" w:type="dxa"/>
          </w:tcPr>
          <w:p w:rsidR="002F6AB3" w:rsidRDefault="002F6AB3"/>
          <w:p w:rsidR="000D0369" w:rsidRDefault="000D0369"/>
        </w:tc>
      </w:tr>
      <w:tr w:rsidR="002F6AB3" w:rsidTr="000D0369">
        <w:tc>
          <w:tcPr>
            <w:tcW w:w="2515" w:type="dxa"/>
          </w:tcPr>
          <w:p w:rsidR="002F6AB3" w:rsidRDefault="002F6AB3">
            <w:r>
              <w:t>Pituitary Gland</w:t>
            </w:r>
          </w:p>
        </w:tc>
        <w:tc>
          <w:tcPr>
            <w:tcW w:w="6750" w:type="dxa"/>
          </w:tcPr>
          <w:p w:rsidR="002F6AB3" w:rsidRDefault="002F6AB3"/>
          <w:p w:rsidR="000D0369" w:rsidRDefault="000D0369"/>
        </w:tc>
      </w:tr>
      <w:tr w:rsidR="002F6AB3" w:rsidTr="000D0369">
        <w:tc>
          <w:tcPr>
            <w:tcW w:w="2515" w:type="dxa"/>
          </w:tcPr>
          <w:p w:rsidR="002F6AB3" w:rsidRDefault="002F6AB3">
            <w:r>
              <w:t>Retina</w:t>
            </w:r>
          </w:p>
        </w:tc>
        <w:tc>
          <w:tcPr>
            <w:tcW w:w="6750" w:type="dxa"/>
          </w:tcPr>
          <w:p w:rsidR="002F6AB3" w:rsidRDefault="002F6AB3"/>
          <w:p w:rsidR="000D0369" w:rsidRDefault="000D0369"/>
        </w:tc>
      </w:tr>
      <w:tr w:rsidR="002F6AB3" w:rsidTr="000D0369">
        <w:tc>
          <w:tcPr>
            <w:tcW w:w="2515" w:type="dxa"/>
          </w:tcPr>
          <w:p w:rsidR="002F6AB3" w:rsidRDefault="002F6AB3">
            <w:r>
              <w:t>Frontal Lobe</w:t>
            </w:r>
          </w:p>
        </w:tc>
        <w:tc>
          <w:tcPr>
            <w:tcW w:w="6750" w:type="dxa"/>
          </w:tcPr>
          <w:p w:rsidR="002F6AB3" w:rsidRDefault="002F6AB3"/>
          <w:p w:rsidR="000D0369" w:rsidRDefault="000D0369"/>
        </w:tc>
      </w:tr>
      <w:tr w:rsidR="002F6AB3" w:rsidTr="000D0369">
        <w:tc>
          <w:tcPr>
            <w:tcW w:w="2515" w:type="dxa"/>
          </w:tcPr>
          <w:p w:rsidR="002F6AB3" w:rsidRDefault="002F6AB3">
            <w:r>
              <w:t>Temporal Lobe</w:t>
            </w:r>
          </w:p>
        </w:tc>
        <w:tc>
          <w:tcPr>
            <w:tcW w:w="6750" w:type="dxa"/>
          </w:tcPr>
          <w:p w:rsidR="002F6AB3" w:rsidRDefault="002F6AB3"/>
          <w:p w:rsidR="000D0369" w:rsidRDefault="000D0369"/>
        </w:tc>
      </w:tr>
      <w:tr w:rsidR="002F6AB3" w:rsidTr="000D0369">
        <w:tc>
          <w:tcPr>
            <w:tcW w:w="2515" w:type="dxa"/>
          </w:tcPr>
          <w:p w:rsidR="002F6AB3" w:rsidRDefault="002F6AB3">
            <w:r>
              <w:t>Parietal Lobe</w:t>
            </w:r>
          </w:p>
        </w:tc>
        <w:tc>
          <w:tcPr>
            <w:tcW w:w="6750" w:type="dxa"/>
          </w:tcPr>
          <w:p w:rsidR="002F6AB3" w:rsidRDefault="002F6AB3"/>
          <w:p w:rsidR="000D0369" w:rsidRDefault="000D0369"/>
        </w:tc>
      </w:tr>
      <w:tr w:rsidR="002F6AB3" w:rsidTr="000D0369">
        <w:tc>
          <w:tcPr>
            <w:tcW w:w="2515" w:type="dxa"/>
          </w:tcPr>
          <w:p w:rsidR="002F6AB3" w:rsidRDefault="002F6AB3">
            <w:r>
              <w:t>Occipital Lobe</w:t>
            </w:r>
          </w:p>
        </w:tc>
        <w:tc>
          <w:tcPr>
            <w:tcW w:w="6750" w:type="dxa"/>
          </w:tcPr>
          <w:p w:rsidR="002F6AB3" w:rsidRDefault="002F6AB3"/>
          <w:p w:rsidR="000D0369" w:rsidRDefault="000D0369"/>
        </w:tc>
      </w:tr>
      <w:tr w:rsidR="002F6AB3" w:rsidTr="000D0369">
        <w:tc>
          <w:tcPr>
            <w:tcW w:w="2515" w:type="dxa"/>
          </w:tcPr>
          <w:p w:rsidR="002F6AB3" w:rsidRDefault="000D0369">
            <w:r>
              <w:t>Beginning of Spinal Cord</w:t>
            </w:r>
          </w:p>
        </w:tc>
        <w:tc>
          <w:tcPr>
            <w:tcW w:w="6750" w:type="dxa"/>
          </w:tcPr>
          <w:p w:rsidR="002F6AB3" w:rsidRDefault="002F6AB3"/>
          <w:p w:rsidR="000D0369" w:rsidRDefault="000D0369"/>
        </w:tc>
      </w:tr>
    </w:tbl>
    <w:p w:rsidR="000D0369" w:rsidRDefault="0011446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40144</wp:posOffset>
            </wp:positionV>
            <wp:extent cx="2837072" cy="2195471"/>
            <wp:effectExtent l="0" t="0" r="1905" b="0"/>
            <wp:wrapSquare wrapText="bothSides"/>
            <wp:docPr id="1" name="Picture 1" descr="http://www.clker.com/cliparts/7/7/f/f/12467013881151890449Human_Brain_sketch_with_eyes_and_cerebrellum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7/7/f/f/12467013881151890449Human_Brain_sketch_with_eyes_and_cerebrellum.svg.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072" cy="219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369" w:rsidRDefault="000D0369"/>
    <w:p w:rsidR="000D0369" w:rsidRDefault="000D0369"/>
    <w:p w:rsidR="000D0369" w:rsidRDefault="000D0369"/>
    <w:p w:rsidR="000D0369" w:rsidRDefault="000D0369"/>
    <w:p w:rsidR="002F6AB3" w:rsidRDefault="002F6AB3"/>
    <w:p w:rsidR="000D0369" w:rsidRDefault="000D0369"/>
    <w:p w:rsidR="000D0369" w:rsidRDefault="000D0369"/>
    <w:p w:rsidR="000D0369" w:rsidRDefault="000D0369"/>
    <w:p w:rsidR="000D0369" w:rsidRDefault="000D0369"/>
    <w:p w:rsidR="000D0369" w:rsidRDefault="000D0369"/>
    <w:p w:rsidR="000D0369" w:rsidRDefault="000D0369"/>
    <w:p w:rsidR="000D0369" w:rsidRDefault="000D0369"/>
    <w:p w:rsidR="000D0369" w:rsidRDefault="000D0369"/>
    <w:p w:rsidR="000D0369" w:rsidRDefault="000D0369"/>
    <w:p w:rsidR="00114469" w:rsidRDefault="00114469" w:rsidP="00114469">
      <w:pPr>
        <w:pStyle w:val="ListParagraph"/>
        <w:numPr>
          <w:ilvl w:val="0"/>
          <w:numId w:val="1"/>
        </w:numPr>
      </w:pPr>
      <w:r>
        <w:t xml:space="preserve">Below is a graph of the electrical activity of a neuron called an action </w:t>
      </w:r>
      <w:proofErr w:type="gramStart"/>
      <w:r>
        <w:t>potential.</w:t>
      </w:r>
      <w:proofErr w:type="gramEnd"/>
      <w:r>
        <w:t xml:space="preserve">  Indicate what is occurring to sodium and potassium ions in a neuron for each labelled letter on the graph (are sodium and potassium inside or outside the nerve cell)?</w:t>
      </w:r>
    </w:p>
    <w:p w:rsidR="00114469" w:rsidRDefault="00114469"/>
    <w:p w:rsidR="00114469" w:rsidRDefault="001F123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5622</wp:posOffset>
            </wp:positionV>
            <wp:extent cx="2614744" cy="1766313"/>
            <wp:effectExtent l="0" t="0" r="0" b="5715"/>
            <wp:wrapSquare wrapText="bothSides"/>
            <wp:docPr id="4" name="Picture 4" descr="http://www.wedocable.com/photo/370x250-diagram-action-potential-graph-710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edocable.com/photo/370x250-diagram-action-potential-graph-7101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44" cy="176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369" w:rsidRDefault="000D0369"/>
    <w:p w:rsidR="001F123A" w:rsidRDefault="001F123A"/>
    <w:p w:rsidR="001F123A" w:rsidRDefault="001F123A"/>
    <w:p w:rsidR="001F123A" w:rsidRDefault="001F123A"/>
    <w:p w:rsidR="001F123A" w:rsidRDefault="001F123A"/>
    <w:p w:rsidR="000D0369" w:rsidRDefault="000D0369"/>
    <w:p w:rsidR="000D0369" w:rsidRDefault="000D0369"/>
    <w:p w:rsidR="001F123A" w:rsidRDefault="001F123A"/>
    <w:p w:rsidR="000D0369" w:rsidRDefault="000D0369" w:rsidP="000D0369">
      <w:pPr>
        <w:pStyle w:val="ListParagraph"/>
        <w:numPr>
          <w:ilvl w:val="0"/>
          <w:numId w:val="1"/>
        </w:numPr>
      </w:pPr>
      <w:r>
        <w:lastRenderedPageBreak/>
        <w:t>Label the Neuron below.  Next to each part, provide its function.  Please label the synapse as well.</w:t>
      </w:r>
    </w:p>
    <w:p w:rsidR="000D0369" w:rsidRDefault="000D036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257810</wp:posOffset>
            </wp:positionH>
            <wp:positionV relativeFrom="paragraph">
              <wp:posOffset>48260</wp:posOffset>
            </wp:positionV>
            <wp:extent cx="2519680" cy="4900930"/>
            <wp:effectExtent l="0" t="0" r="0" b="0"/>
            <wp:wrapSquare wrapText="bothSides"/>
            <wp:docPr id="2" name="Picture 2" descr="https://faculty.washington.edu/chudler/gif/fill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aculty.washington.edu/chudler/gif/fillin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490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369" w:rsidRDefault="000D0369"/>
    <w:p w:rsidR="000D0369" w:rsidRDefault="000D0369"/>
    <w:p w:rsidR="000D0369" w:rsidRDefault="000D0369"/>
    <w:p w:rsidR="000D0369" w:rsidRDefault="000D0369"/>
    <w:p w:rsidR="000D0369" w:rsidRDefault="000D0369"/>
    <w:p w:rsidR="000D0369" w:rsidRDefault="000D0369"/>
    <w:p w:rsidR="000D0369" w:rsidRDefault="000D0369"/>
    <w:p w:rsidR="000D0369" w:rsidRDefault="000D0369"/>
    <w:p w:rsidR="000D0369" w:rsidRDefault="000D0369"/>
    <w:p w:rsidR="000D0369" w:rsidRDefault="000D0369"/>
    <w:p w:rsidR="000D0369" w:rsidRDefault="000D0369"/>
    <w:p w:rsidR="000D0369" w:rsidRDefault="000D0369"/>
    <w:p w:rsidR="000D0369" w:rsidRDefault="000D0369"/>
    <w:p w:rsidR="000D0369" w:rsidRDefault="000D0369"/>
    <w:p w:rsidR="000D0369" w:rsidRDefault="000D0369"/>
    <w:p w:rsidR="000D0369" w:rsidRDefault="000D0369"/>
    <w:p w:rsidR="000D0369" w:rsidRDefault="000D0369"/>
    <w:p w:rsidR="000D0369" w:rsidRDefault="000D0369"/>
    <w:p w:rsidR="000D0369" w:rsidRDefault="000D0369"/>
    <w:p w:rsidR="000D0369" w:rsidRDefault="000D0369"/>
    <w:p w:rsidR="000D0369" w:rsidRDefault="000D0369"/>
    <w:p w:rsidR="000D0369" w:rsidRDefault="000D0369"/>
    <w:p w:rsidR="000D0369" w:rsidRDefault="000D0369"/>
    <w:p w:rsidR="000D0369" w:rsidRDefault="000D0369"/>
    <w:p w:rsidR="000D0369" w:rsidRDefault="000D0369"/>
    <w:p w:rsidR="000D0369" w:rsidRDefault="000D0369"/>
    <w:p w:rsidR="000D0369" w:rsidRDefault="000D0369"/>
    <w:p w:rsidR="000D0369" w:rsidRDefault="000D0369"/>
    <w:p w:rsidR="000D0369" w:rsidRDefault="000D0369"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32044</wp:posOffset>
            </wp:positionH>
            <wp:positionV relativeFrom="paragraph">
              <wp:posOffset>137904</wp:posOffset>
            </wp:positionV>
            <wp:extent cx="2179033" cy="2798832"/>
            <wp:effectExtent l="0" t="0" r="0" b="1905"/>
            <wp:wrapSquare wrapText="bothSides"/>
            <wp:docPr id="3" name="Picture 3" descr="http://faculty.washington.edu/chudler/gif/color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culty.washington.edu/chudler/gif/colorb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033" cy="279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369" w:rsidRDefault="000D0369"/>
    <w:p w:rsidR="000D0369" w:rsidRDefault="000D0369"/>
    <w:p w:rsidR="000D0369" w:rsidRDefault="000D0369"/>
    <w:p w:rsidR="000D0369" w:rsidRDefault="000D0369"/>
    <w:p w:rsidR="000D0369" w:rsidRDefault="000D0369"/>
    <w:p w:rsidR="00114469" w:rsidRDefault="000D0369" w:rsidP="000D0369">
      <w:pPr>
        <w:pStyle w:val="ListParagraph"/>
        <w:numPr>
          <w:ilvl w:val="0"/>
          <w:numId w:val="1"/>
        </w:numPr>
      </w:pPr>
      <w:r>
        <w:t xml:space="preserve">This </w:t>
      </w:r>
      <w:r w:rsidR="00114469">
        <w:t xml:space="preserve">second </w:t>
      </w:r>
      <w:r>
        <w:t xml:space="preserve">neuron is called the “post synaptic neuron.”  </w:t>
      </w:r>
    </w:p>
    <w:p w:rsidR="000D0369" w:rsidRDefault="000D0369" w:rsidP="00114469">
      <w:pPr>
        <w:pStyle w:val="ListParagraph"/>
        <w:ind w:firstLine="720"/>
      </w:pPr>
      <w:r>
        <w:t>Why?</w:t>
      </w:r>
    </w:p>
    <w:p w:rsidR="00114469" w:rsidRDefault="00114469" w:rsidP="00114469"/>
    <w:p w:rsidR="00114469" w:rsidRDefault="00114469" w:rsidP="00114469"/>
    <w:p w:rsidR="00114469" w:rsidRDefault="00114469" w:rsidP="00114469"/>
    <w:p w:rsidR="00114469" w:rsidRDefault="00114469" w:rsidP="00114469"/>
    <w:p w:rsidR="00114469" w:rsidRDefault="00114469" w:rsidP="00114469"/>
    <w:p w:rsidR="00114469" w:rsidRDefault="00114469" w:rsidP="00114469"/>
    <w:p w:rsidR="00114469" w:rsidRDefault="00114469" w:rsidP="00114469"/>
    <w:p w:rsidR="00114469" w:rsidRDefault="00114469" w:rsidP="000D0369">
      <w:pPr>
        <w:pStyle w:val="ListParagraph"/>
        <w:numPr>
          <w:ilvl w:val="0"/>
          <w:numId w:val="1"/>
        </w:numPr>
      </w:pPr>
      <w:r>
        <w:t xml:space="preserve">For both cells, show the direction of electrical activity by </w:t>
      </w:r>
    </w:p>
    <w:p w:rsidR="000D0369" w:rsidRDefault="00114469" w:rsidP="00114469">
      <w:pPr>
        <w:ind w:left="720" w:firstLine="720"/>
      </w:pPr>
      <w:proofErr w:type="gramStart"/>
      <w:r>
        <w:t>drawing</w:t>
      </w:r>
      <w:proofErr w:type="gramEnd"/>
      <w:r>
        <w:t xml:space="preserve"> arrows.</w:t>
      </w:r>
      <w:bookmarkStart w:id="0" w:name="_GoBack"/>
      <w:bookmarkEnd w:id="0"/>
    </w:p>
    <w:sectPr w:rsidR="000D0369" w:rsidSect="001F123A">
      <w:headerReference w:type="default" r:id="rId11"/>
      <w:pgSz w:w="12240" w:h="15840"/>
      <w:pgMar w:top="1260" w:right="117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AB3" w:rsidRDefault="002F6AB3" w:rsidP="002F6AB3">
      <w:pPr>
        <w:spacing w:line="240" w:lineRule="auto"/>
      </w:pPr>
      <w:r>
        <w:separator/>
      </w:r>
    </w:p>
  </w:endnote>
  <w:endnote w:type="continuationSeparator" w:id="0">
    <w:p w:rsidR="002F6AB3" w:rsidRDefault="002F6AB3" w:rsidP="002F6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AB3" w:rsidRDefault="002F6AB3" w:rsidP="002F6AB3">
      <w:pPr>
        <w:spacing w:line="240" w:lineRule="auto"/>
      </w:pPr>
      <w:r>
        <w:separator/>
      </w:r>
    </w:p>
  </w:footnote>
  <w:footnote w:type="continuationSeparator" w:id="0">
    <w:p w:rsidR="002F6AB3" w:rsidRDefault="002F6AB3" w:rsidP="002F6A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B3" w:rsidRDefault="002F6AB3" w:rsidP="002F6AB3">
    <w:pPr>
      <w:pStyle w:val="Header"/>
      <w:jc w:val="center"/>
    </w:pPr>
    <w:r>
      <w:t>Anatomy &amp; Physiology:  Nervous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B37E7"/>
    <w:multiLevelType w:val="hybridMultilevel"/>
    <w:tmpl w:val="09E87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B3"/>
    <w:rsid w:val="000D0369"/>
    <w:rsid w:val="00114469"/>
    <w:rsid w:val="001F123A"/>
    <w:rsid w:val="002F6AB3"/>
    <w:rsid w:val="00BC108A"/>
    <w:rsid w:val="00F910CA"/>
    <w:rsid w:val="00F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49622-9DEA-4E7E-9C35-36BBEDC5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A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AB3"/>
  </w:style>
  <w:style w:type="paragraph" w:styleId="Footer">
    <w:name w:val="footer"/>
    <w:basedOn w:val="Normal"/>
    <w:link w:val="FooterChar"/>
    <w:uiPriority w:val="99"/>
    <w:unhideWhenUsed/>
    <w:rsid w:val="002F6A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AB3"/>
  </w:style>
  <w:style w:type="table" w:styleId="TableGrid">
    <w:name w:val="Table Grid"/>
    <w:basedOn w:val="TableNormal"/>
    <w:uiPriority w:val="39"/>
    <w:rsid w:val="002F6A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Mennecke</dc:creator>
  <cp:keywords/>
  <dc:description/>
  <cp:lastModifiedBy>Wayne Mennecke</cp:lastModifiedBy>
  <cp:revision>1</cp:revision>
  <dcterms:created xsi:type="dcterms:W3CDTF">2017-01-08T23:37:00Z</dcterms:created>
  <dcterms:modified xsi:type="dcterms:W3CDTF">2017-01-09T00:55:00Z</dcterms:modified>
</cp:coreProperties>
</file>